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26" w:rsidRDefault="00531C26">
      <w:pPr>
        <w:tabs>
          <w:tab w:val="left" w:pos="113"/>
          <w:tab w:val="left" w:pos="170"/>
          <w:tab w:val="left" w:pos="6974"/>
        </w:tabs>
        <w:rPr>
          <w:b/>
          <w:bCs/>
          <w:sz w:val="24"/>
          <w:szCs w:val="24"/>
        </w:rPr>
      </w:pPr>
      <w:bookmarkStart w:id="0" w:name="_GoBack"/>
      <w:bookmarkEnd w:id="0"/>
    </w:p>
    <w:p w:rsidR="00531C26" w:rsidRDefault="00B74C6E" w:rsidP="00B74C6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80" w:firstLine="0"/>
      </w:pPr>
      <w:r>
        <w:t>ALLEGATO 1</w:t>
      </w:r>
    </w:p>
    <w:p w:rsidR="001E3611" w:rsidRDefault="001E3611">
      <w:pPr>
        <w:pStyle w:val="Corpodeltesto2"/>
      </w:pPr>
    </w:p>
    <w:p w:rsidR="00524334" w:rsidRDefault="00524334">
      <w:pPr>
        <w:pStyle w:val="Corpodeltesto2"/>
      </w:pPr>
    </w:p>
    <w:p w:rsidR="00524334" w:rsidRPr="00B74C6E" w:rsidRDefault="00B74C6E" w:rsidP="00B74C6E">
      <w:pPr>
        <w:pStyle w:val="Corpodeltesto2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CURR</w:t>
      </w:r>
      <w:r w:rsidR="00EC14A7">
        <w:rPr>
          <w:sz w:val="32"/>
          <w:szCs w:val="32"/>
        </w:rPr>
        <w:t>I</w:t>
      </w:r>
      <w:r>
        <w:rPr>
          <w:sz w:val="32"/>
          <w:szCs w:val="32"/>
        </w:rPr>
        <w:t>CULUM  PROFESSIONALE</w:t>
      </w:r>
    </w:p>
    <w:p w:rsidR="00B74C6E" w:rsidRDefault="00B74C6E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</w:pPr>
    </w:p>
    <w:p w:rsidR="00531C26" w:rsidRPr="00B74C6E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b/>
          <w:bCs/>
          <w:sz w:val="24"/>
          <w:szCs w:val="24"/>
        </w:rPr>
      </w:pPr>
      <w:r w:rsidRPr="00B74C6E">
        <w:rPr>
          <w:sz w:val="24"/>
          <w:szCs w:val="24"/>
        </w:rPr>
        <w:t xml:space="preserve">Il sottoscritto </w:t>
      </w:r>
      <w:r w:rsidRPr="00B74C6E">
        <w:rPr>
          <w:b/>
          <w:bCs/>
          <w:sz w:val="24"/>
          <w:szCs w:val="24"/>
        </w:rPr>
        <w:t xml:space="preserve"> </w:t>
      </w:r>
      <w:r w:rsidR="00040A0E">
        <w:rPr>
          <w:b/>
          <w:bCs/>
          <w:sz w:val="24"/>
          <w:szCs w:val="24"/>
        </w:rPr>
        <w:t>____________________</w:t>
      </w:r>
      <w:r w:rsidR="00BB0156" w:rsidRPr="00B74C6E">
        <w:rPr>
          <w:b/>
          <w:bCs/>
          <w:sz w:val="24"/>
          <w:szCs w:val="24"/>
        </w:rPr>
        <w:t>_____________________________</w:t>
      </w:r>
      <w:r w:rsidR="00B74C6E">
        <w:rPr>
          <w:b/>
          <w:bCs/>
          <w:sz w:val="24"/>
          <w:szCs w:val="24"/>
        </w:rPr>
        <w:t>________</w:t>
      </w:r>
      <w:r w:rsidR="007E2B51">
        <w:rPr>
          <w:b/>
          <w:bCs/>
          <w:sz w:val="24"/>
          <w:szCs w:val="24"/>
        </w:rPr>
        <w:t>___________</w:t>
      </w:r>
    </w:p>
    <w:p w:rsid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nato a _________________</w:t>
      </w:r>
      <w:r>
        <w:rPr>
          <w:sz w:val="24"/>
          <w:szCs w:val="24"/>
        </w:rPr>
        <w:t>__</w:t>
      </w:r>
      <w:r w:rsidRPr="00B74C6E">
        <w:rPr>
          <w:sz w:val="24"/>
          <w:szCs w:val="24"/>
        </w:rPr>
        <w:t>___</w:t>
      </w:r>
      <w:r>
        <w:rPr>
          <w:sz w:val="24"/>
          <w:szCs w:val="24"/>
        </w:rPr>
        <w:t>______________________</w:t>
      </w:r>
      <w:r w:rsidRPr="00B74C6E">
        <w:rPr>
          <w:sz w:val="24"/>
          <w:szCs w:val="24"/>
        </w:rPr>
        <w:t xml:space="preserve">___( Prov.____ ) </w:t>
      </w:r>
      <w:r>
        <w:rPr>
          <w:sz w:val="24"/>
          <w:szCs w:val="24"/>
        </w:rPr>
        <w:t xml:space="preserve">il _______________ </w:t>
      </w:r>
    </w:p>
    <w:p w:rsidR="00B74C6E" w:rsidRP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residente in ________________</w:t>
      </w:r>
      <w:r>
        <w:rPr>
          <w:sz w:val="24"/>
          <w:szCs w:val="24"/>
        </w:rPr>
        <w:t>__________________________</w:t>
      </w:r>
      <w:r w:rsidRPr="00B74C6E">
        <w:rPr>
          <w:sz w:val="24"/>
          <w:szCs w:val="24"/>
        </w:rPr>
        <w:t>_ (Prov.____) (C.A.P.__________)</w:t>
      </w:r>
    </w:p>
    <w:p w:rsidR="00B74C6E" w:rsidRPr="00B74C6E" w:rsidRDefault="00B74C6E" w:rsidP="00B74C6E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Via/Piazza_______________________________________________________</w:t>
      </w:r>
      <w:r>
        <w:rPr>
          <w:sz w:val="24"/>
          <w:szCs w:val="24"/>
        </w:rPr>
        <w:t>________________</w:t>
      </w:r>
    </w:p>
    <w:p w:rsidR="00531C26" w:rsidRPr="00B74C6E" w:rsidRDefault="00531C26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sz w:val="24"/>
          <w:szCs w:val="24"/>
        </w:rPr>
      </w:pPr>
      <w:r w:rsidRPr="00B74C6E">
        <w:rPr>
          <w:sz w:val="24"/>
          <w:szCs w:val="24"/>
        </w:rPr>
        <w:t>Consapevole della responsabilità penale a cui potrà andare incontro in caso di falsità in atto di dichiarazione mendace (art. 76 D.P.R. N. 445/00 del 28.12.2000) e del fatto che la non veridicità del contenuto della dichiarazione comporta la decadenza dai benefici eventualmente conseguiti (art. 75 D.P.R. 445/00).</w:t>
      </w:r>
    </w:p>
    <w:p w:rsidR="00531C26" w:rsidRPr="00B74C6E" w:rsidRDefault="00531C26" w:rsidP="00524334">
      <w:pPr>
        <w:pStyle w:val="Titolo1"/>
        <w:spacing w:before="120" w:line="360" w:lineRule="auto"/>
        <w:rPr>
          <w:sz w:val="24"/>
          <w:szCs w:val="24"/>
        </w:rPr>
      </w:pPr>
      <w:r w:rsidRPr="00B74C6E">
        <w:rPr>
          <w:sz w:val="24"/>
          <w:szCs w:val="24"/>
        </w:rPr>
        <w:t>DICHIARA</w:t>
      </w:r>
    </w:p>
    <w:p w:rsidR="00B74C6E" w:rsidRPr="00B74C6E" w:rsidRDefault="00B74C6E" w:rsidP="00B74C6E">
      <w:pPr>
        <w:rPr>
          <w:sz w:val="24"/>
          <w:szCs w:val="24"/>
        </w:rPr>
      </w:pPr>
      <w:r w:rsidRPr="00B74C6E">
        <w:rPr>
          <w:sz w:val="24"/>
          <w:szCs w:val="24"/>
        </w:rPr>
        <w:t xml:space="preserve">Di aver maturato nel periodo di tirocinio/attività tecnica subordinata </w:t>
      </w:r>
      <w:r>
        <w:rPr>
          <w:sz w:val="24"/>
          <w:szCs w:val="24"/>
        </w:rPr>
        <w:t xml:space="preserve">esperienza tecnica </w:t>
      </w:r>
      <w:r w:rsidRPr="00B74C6E">
        <w:rPr>
          <w:sz w:val="24"/>
          <w:szCs w:val="24"/>
        </w:rPr>
        <w:t>relativ</w:t>
      </w:r>
      <w:r>
        <w:rPr>
          <w:sz w:val="24"/>
          <w:szCs w:val="24"/>
        </w:rPr>
        <w:t>a</w:t>
      </w:r>
      <w:r w:rsidRPr="00B74C6E">
        <w:rPr>
          <w:sz w:val="24"/>
          <w:szCs w:val="24"/>
        </w:rPr>
        <w:t xml:space="preserve"> a:</w:t>
      </w:r>
    </w:p>
    <w:p w:rsidR="00B74C6E" w:rsidRPr="00B74C6E" w:rsidRDefault="00B74C6E" w:rsidP="00B74C6E">
      <w:pPr>
        <w:rPr>
          <w:sz w:val="24"/>
          <w:szCs w:val="24"/>
        </w:rPr>
      </w:pP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74C6E" w:rsidRPr="00B74C6E" w:rsidRDefault="00B74C6E" w:rsidP="00B74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B1BFD" w:rsidRDefault="002B1BFD" w:rsidP="00271EB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</w:p>
    <w:p w:rsidR="00531C26" w:rsidRDefault="00531C26" w:rsidP="00271EB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  <w:r>
        <w:t>_</w:t>
      </w:r>
      <w:r w:rsidR="00271EBA">
        <w:t>_________</w:t>
      </w:r>
      <w:r>
        <w:t>_________________</w:t>
      </w:r>
    </w:p>
    <w:p w:rsidR="00FE6025" w:rsidRDefault="00271EBA" w:rsidP="00FE6025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jc w:val="center"/>
      </w:pPr>
      <w:r>
        <w:t>Luogo e data</w:t>
      </w:r>
      <w:r w:rsidR="00531C26">
        <w:t xml:space="preserve">                            </w:t>
      </w:r>
    </w:p>
    <w:p w:rsidR="00531C26" w:rsidRDefault="00531C26" w:rsidP="00FE6025">
      <w:pPr>
        <w:tabs>
          <w:tab w:val="left" w:pos="170"/>
          <w:tab w:val="left" w:pos="1076"/>
          <w:tab w:val="left" w:pos="6974"/>
        </w:tabs>
        <w:spacing w:line="287" w:lineRule="atLeast"/>
        <w:ind w:left="5387" w:right="-2"/>
        <w:jc w:val="center"/>
        <w:rPr>
          <w:b/>
          <w:bCs/>
          <w:i/>
          <w:iCs/>
          <w:sz w:val="24"/>
          <w:szCs w:val="24"/>
        </w:rPr>
      </w:pPr>
      <w:r>
        <w:t>Firma del Candidato</w:t>
      </w:r>
    </w:p>
    <w:sectPr w:rsidR="00531C26" w:rsidSect="001E3611">
      <w:footerReference w:type="default" r:id="rId6"/>
      <w:pgSz w:w="11905" w:h="16837"/>
      <w:pgMar w:top="426" w:right="1134" w:bottom="0" w:left="1134" w:header="520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51" w:rsidRDefault="00CD2351">
      <w:r>
        <w:separator/>
      </w:r>
    </w:p>
  </w:endnote>
  <w:endnote w:type="continuationSeparator" w:id="0">
    <w:p w:rsidR="00CD2351" w:rsidRDefault="00CD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26" w:rsidRDefault="00531C26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531C26" w:rsidRDefault="00531C26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51" w:rsidRDefault="00CD2351">
      <w:r>
        <w:separator/>
      </w:r>
    </w:p>
  </w:footnote>
  <w:footnote w:type="continuationSeparator" w:id="0">
    <w:p w:rsidR="00CD2351" w:rsidRDefault="00CD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12731"/>
    <w:rsid w:val="00040A0E"/>
    <w:rsid w:val="00040EDF"/>
    <w:rsid w:val="000B6C26"/>
    <w:rsid w:val="000C31D1"/>
    <w:rsid w:val="00156915"/>
    <w:rsid w:val="00180054"/>
    <w:rsid w:val="001A1BA2"/>
    <w:rsid w:val="001E305D"/>
    <w:rsid w:val="001E3611"/>
    <w:rsid w:val="001F081D"/>
    <w:rsid w:val="0023599F"/>
    <w:rsid w:val="00271EBA"/>
    <w:rsid w:val="00274CB9"/>
    <w:rsid w:val="002865CC"/>
    <w:rsid w:val="002B1BFD"/>
    <w:rsid w:val="003042E0"/>
    <w:rsid w:val="00313D2F"/>
    <w:rsid w:val="00436DB4"/>
    <w:rsid w:val="00440923"/>
    <w:rsid w:val="004917EB"/>
    <w:rsid w:val="004D5E44"/>
    <w:rsid w:val="004D6ED8"/>
    <w:rsid w:val="0050590E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6753D0"/>
    <w:rsid w:val="00707964"/>
    <w:rsid w:val="00751449"/>
    <w:rsid w:val="007C5D43"/>
    <w:rsid w:val="007E2B51"/>
    <w:rsid w:val="00812CD3"/>
    <w:rsid w:val="00816F6B"/>
    <w:rsid w:val="00821156"/>
    <w:rsid w:val="008506D0"/>
    <w:rsid w:val="00850BD2"/>
    <w:rsid w:val="00880849"/>
    <w:rsid w:val="008974F8"/>
    <w:rsid w:val="008B20BC"/>
    <w:rsid w:val="008C349E"/>
    <w:rsid w:val="008E25D4"/>
    <w:rsid w:val="008E3C15"/>
    <w:rsid w:val="008E3CF9"/>
    <w:rsid w:val="008F1983"/>
    <w:rsid w:val="00926A39"/>
    <w:rsid w:val="009A10C5"/>
    <w:rsid w:val="009D1F3D"/>
    <w:rsid w:val="009F081C"/>
    <w:rsid w:val="009F3A2D"/>
    <w:rsid w:val="00A552B7"/>
    <w:rsid w:val="00A96A96"/>
    <w:rsid w:val="00AD36F9"/>
    <w:rsid w:val="00AF7CC4"/>
    <w:rsid w:val="00B33CF1"/>
    <w:rsid w:val="00B54988"/>
    <w:rsid w:val="00B74C6E"/>
    <w:rsid w:val="00BB0156"/>
    <w:rsid w:val="00BB126B"/>
    <w:rsid w:val="00C706C4"/>
    <w:rsid w:val="00CA10BF"/>
    <w:rsid w:val="00CD2351"/>
    <w:rsid w:val="00D3358E"/>
    <w:rsid w:val="00D441FA"/>
    <w:rsid w:val="00D45A4A"/>
    <w:rsid w:val="00D51B53"/>
    <w:rsid w:val="00D71E00"/>
    <w:rsid w:val="00D918E6"/>
    <w:rsid w:val="00DA1BC7"/>
    <w:rsid w:val="00E65841"/>
    <w:rsid w:val="00E66097"/>
    <w:rsid w:val="00E74B37"/>
    <w:rsid w:val="00E74C1E"/>
    <w:rsid w:val="00E80552"/>
    <w:rsid w:val="00EC14A7"/>
    <w:rsid w:val="00EF1BE4"/>
    <w:rsid w:val="00F0507F"/>
    <w:rsid w:val="00F62E46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A1AAA8-81A0-4933-B103-82E4EA6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2017-05-15T11:13:00Z</cp:lastPrinted>
  <dcterms:created xsi:type="dcterms:W3CDTF">2024-06-27T06:21:00Z</dcterms:created>
  <dcterms:modified xsi:type="dcterms:W3CDTF">2024-06-27T06:21:00Z</dcterms:modified>
</cp:coreProperties>
</file>